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Airbus Helicopters (SAS)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Kevin Cabaniss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Airbus Helicopters, Inc.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2701 Forum Drive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Grand Prairie, TX 75052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Akin Gump Strauss Hauer &amp; Feld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Attn: Michael S. Stamer,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One Bryant Park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Bank of America Tower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10036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AKIN GUMP STRAUSS HAUER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FELD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James Savin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1333 New Hampshire Avenue, N.W.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Washington, DC 20036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AKIN GUMP STRAUSS HAUER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FELD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Marty L. Brimmage, Jr.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1700 Pacific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4100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 , TX 75201-4624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AKIN GUMP STRAUSS HAUER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FELD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Michael S. Stamer &amp; Jason P. Rubin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One Bryant Park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10036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Allen &amp; Overy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Ken Coleman &amp; Daniel Guyder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10020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Arnall Golden Gregory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Darryl S Laddin &amp; Michael F Holbein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171 17th Street, NW, Suite 2100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Atlanta, GA 30363-1031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BELL NUNNALLY &amp; MARTIN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Heather H. Jobe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3232 McKinney Avenue, Suite 1400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75204-2429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Board of Equalization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PO Box 942879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Sacramento, CA 94279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Buchalter Nemer, A Professional Corp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Shawn M. Christianson,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55 Second Street, 17th Floor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San Francisco, CA 94105-3493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Carrington, Coleman, Sloman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Blumenthal, L.L.P.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J. Michael Sutherland &amp; Lisa M. Lucas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901 Main Street, Suite 5500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Chadbourne &amp; Parke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Christy L. Rivera, Esq &amp; Marian Baldwin Fuerst, Esq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1301 Avenue of the Americas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10019-6022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CLIFFORD CHANCE 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Jennifer C. DeMarco &amp; Robert Johnson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31 West 52nd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Dallas County Utility and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Reclamation District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Elizabeth Banda Calvo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Perdue, Brandon, Fielder, </w:t>
            </w:r>
            <w:bookmarkStart w:id="0" w:name="_GoBack"/>
            <w:bookmarkEnd w:id="0"/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Collins &amp; Mott, L.L.P.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500 E Border St Ste 640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Arlington, TX 76010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Delaware Trust Company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Sandra E. Horwitz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251 Little Falls Drive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Wilmington, DE 19808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Deloitte &amp; Touche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Stu Sybersma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Citrus Grove, Goring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PO Box 1787, George Town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Grand Cayman KY1-1109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Cayman Islands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Deloitte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Neville Kahn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Athene Place, 66 Shoe Lane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London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EC4A 3BQ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United Kingdom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DENTONS 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Carole Neville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1221 Avenue of the Americas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10020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FORSHEY AND PROSTOK,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Jeff P. Prostok &amp; Clarke Rogers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777 Main Street, Suite 1290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Fort Worth, TX 76102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GARDERE WYNNE SEWELL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Mark Moore &amp; Marcus A. Helt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3000 Thanksgiving Tower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1601 Elm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75201-4761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Global Helicopters Pilots Association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Luke Yosca, VP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2065 Winners Circle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Cantonment, FL 32533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GREENBERG TRAURIG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Lenard M. Parkins &amp; Karl Burrer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1000 Louisiana, Suite 1700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Houston, TX 77002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GREENBERG TRAURIG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Nicholas A. Sarokhanian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2200 Ross Avenue, Suite 5200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 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HAYNES AND BOONE,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Robert D. Albergotti &amp; Ian T. Peck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2323 Victory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700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HIERSCHE, HAYWARD, DRAKELEY &amp; URBACH, P.C.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Jason M. Katz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15303 Dallas Parkway, Suite 700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Addision, TX 75001-4610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Holland &amp; Knight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Brian J. Smith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 Crescent Ct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Ste 1600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Holland &amp; Knight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Kenneth E. Noble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31 West 52nd St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12th Fl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Holland &amp; Knight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Lynne B Xerras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 St James Ave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Boston, MA 02116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Attn Susanne Larson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31 Hopkins Plz Rm 1150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Baltimore, MD 21201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Internal Revenue Service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PO Box 7346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Philadelphia, PA 19101-7346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261" w:rsidRPr="00DC7261" w:rsidRDefault="00DC7261" w:rsidP="00DC7261">
      <w:pPr>
        <w:spacing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DC7261" w:rsidRPr="00DC7261" w:rsidSect="00DC726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Internal Revenue Service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Centralized Insolvency Operation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2970 Market St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Philadelphia, PA 19104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JACKSON WALKER L.L.P.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Matthew D. Cavenaugh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1401 McKinney Street, Suite 1900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Houston, TX 77010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Jackson Walker L.L.P.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Monica S. Blacker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2323 Ross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600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JOHNSTON PRATT PLLC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George H. Barber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3000 Comerica Bank Tower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1717 Main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Jones Day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Bruce Bennett, Sidney P. Levinson &amp; Michael C. Schneidereit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555 South Flower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Fiftieth Floor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Los Angeles, CA 90013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Jones Day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Jonathan M. Fisher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2727 North Harwood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JONES DAY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Scott Greenberg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250 Vesey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10281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KANE RUSSELL COLEMAN &amp; LOGAN PC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George H. Barber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1601 Elm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3700 Thanksgiving Tower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KCC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2335 Alaska Ave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El Segundo, CA 19801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KRAMER LEVIN NAFTALIS &amp;
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FRANKEL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Attn: Douglas Mannal, Esq. and Anupama Yerramalli,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1177 Avenue of the Americas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10036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Law Offices of Judith W. Ross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Neil J. Orleans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700 N. Pearl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1610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LINEBARGER GOGGAN BLAIR &amp; SAMPSON,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Laurie Spindler Huffman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2777 N. Stemmons Freeway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1000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 , TX 75207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LOBO LEASING SPV A LIMITED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Daniel Roberts &amp; William Wolf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The Arch, Blackrock Business Park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Caysfort Avenue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Blackrock, Co.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Dublin A94 A0D0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Ireland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MCGUIRE, CRADDOCK &amp;STROTHER, P.C.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J.MARK CHEVALLIER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2501 North Harwood, Suite 1800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MCKOOL SMITH PC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Robert M. Manley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300 Crescent Court, Suite 1500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MILBANK, TWEED, HADLEY &amp; McCLOY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Wilbur F. Foster Jr, Tyson M. Lomazow &amp; Jessica F. Van Nieuwenhoven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28 Liberty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10005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Morgan, Lewis &amp; Bockius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Glenn Siegel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101 Park Ave.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10178-0060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Morgan, Lewis &amp; Bockius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Jillian Harris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1717 Main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3200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Morgan, Lewis &amp; Bockius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Rachel Jaffe Mauceri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1701 Market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Philadelphia, PA 19103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Norton Rose Fulbright US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Louis R. Strubeck, Jr., Greg Wilkes, Richard P. Borden, Esq. &amp; Timothy S. Springer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2200 Ross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3600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75201-7932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Office of the United States Attorney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1100 Commerce Street, 3rd Floor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75242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ORRICK, HERRINGTON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SUTCLIFFE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Jeffery D. Hermann,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777 South Figueroa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Los Angeles, CA 90017-5855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ORRICK, HERRINGTON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SUTCLIFFE LLP</w:t>
            </w:r>
          </w:p>
          <w:p w:rsid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 xml:space="preserve">Raniero D’Aversa, Esq. &amp; 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Laura D. Metzger,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51 West 52nd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10019-6142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Paul Hastings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Attn: Leslie A. Plaskon, Andrew V. Tenzer, Michael E. Comerford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 Park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10166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PERDUE, BRANDON, FIELDER, COLLINS &amp; MOTT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Dustin L. Banks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1919 S. Shiloh Rd., Ste 310, LB 40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Garland, TX 75042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PITTA &amp; GIBLIN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Barry N. Saltzman &amp; Vincent F. Pitta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120 Broadway, 28th Floor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10271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Pryor Cashman LLC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Conrad K. Chiu,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 Times Square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10036-6569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Satterlee Stephens Burke &amp; Burke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Christopher R. Belmonte, Esq. &amp; Pamela A. Bosswick,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230 Park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10169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SAUL EWING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Monique B. DiSabatino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1201 N. Market Street, Suite 2300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P.O. Box 1266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Wilmington, DE 19899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SAUL EWING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Sharon L. Levine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One Riverfront Plaza, Ste 1520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1037 Raymond Blvd.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Newark, NJ 07102-5426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261" w:rsidRPr="00DC7261" w:rsidRDefault="00DC7261" w:rsidP="00DC7261">
      <w:pPr>
        <w:spacing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DC7261" w:rsidRPr="00DC7261" w:rsidSect="00DC726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lastRenderedPageBreak/>
              <w:t>Securities &amp; Exchange Commission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Secretary of the Treasury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100 F St NE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Washington, DC 20549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Securities &amp; Exchange Commission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Sharon Binger Regional Director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One Penn Center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1617 JFK Boulevard Ste 520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Philadelphia, PA 19103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Securities &amp; Exchange Commission NY Office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Andrew Calamari Regional Director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Brookfield Place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 Vesey St, Ste 400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10281-1022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Securities and Exhange Commission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Jolene Wise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175 West Jackson Blvd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Suite 900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Chicago, IL 60604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SIDLEY AUSTIN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Michael G. Burke &amp; Dennis Kao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787 Seventh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Sikorsky Commercial, Inc.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Brian Pelan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6 Corporate Drive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Shelton, CT   06484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Singer &amp; Levick, P.C.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Michelle E. Shriro,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16200 Addison Road, Suite 140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Addison, TX 75001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Smith, Gambrell &amp; Russell,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Steven A. Rossum &amp; Brian P. Hall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Promenade, Suite 3100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1230 Peachtree Street N.E.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Atlanta, GA 30309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Squire Patton Boggs (US)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Stephen D. Lerner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221 East Fourth Street, Suite 2900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Cincinnati, OH 45202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Squire Patton Boggs (US)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Travis A. McRoberts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2000 McKinney Avenue, Suite 1700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Streusand, Landon &amp; Ozburn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Sabrina L. Streusand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811 Barton Springs Rd., Ste. 811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Austin, TX 78704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SUSAN B. HERSH, P.C.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Susan B. Hersh, Esq.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12770 Coit Road, Suite 1100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75251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The Bank of New York Mellon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Attn: International Corporate Trust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101 Barclay Street, Floor 4 East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10286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The Milestone Aviation Group Limited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c/o Kelli Walsh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GE Capital Aviation Services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901 Main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Norwalk, CT   06851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United States Trustee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Lisa Lambert Meredyth A. Kippes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Earle Cabell Federal Building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1100 Commerce Street, Room 976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75242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VEDDER PRICE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Douglas J. Lipke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222 North LaSalle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Chicago, IL 60601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VEDDER PRICE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Michael J. Edelman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1633 Broadway 47th Floor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WACHTELL, LIPTON, ROSEN &amp; KATZ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Harold S. Novikoff &amp; Emily D. Johnson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51 West 52nd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10019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WAYPOINT LEASING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Todd Kevin Wolynski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19 Old King’s Highway South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Darien, CT   06820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Weil, Gotshal &amp; Manges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Gary Holtzer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767 Fifth Avenue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New York, NY 10153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Weil, Gotshal &amp; Manges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Stephen A. Youngman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 Crescent Court, Suite 300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 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WHITE &amp; CASE LLP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Richard S. Kebrdle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200 South Biscayne Boulevard, Suite 4900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Miami, FL 33131-2352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WINSTEAD PC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Annmarie Chiarello, Erik Weiting Hsu &amp; Phillip L. Lamberson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500 Winstead Building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2728 N. Harwood Street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7261">
              <w:rPr>
                <w:rFonts w:ascii="Arial" w:hAnsi="Arial" w:cs="Arial"/>
                <w:noProof/>
                <w:sz w:val="18"/>
                <w:szCs w:val="18"/>
              </w:rPr>
              <w:t>Dallas, TX 75201</w:t>
            </w: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7261" w:rsidRPr="00DC7261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7261" w:rsidRPr="00DC7261" w:rsidRDefault="00DC7261" w:rsidP="00DC7261">
            <w:pPr>
              <w:ind w:left="95" w:right="9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261" w:rsidRPr="00DC7261" w:rsidRDefault="00DC7261" w:rsidP="00DC7261">
      <w:pPr>
        <w:spacing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  <w:sectPr w:rsidR="00DC7261" w:rsidRPr="00DC7261" w:rsidSect="00DC7261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C7261" w:rsidRPr="00DC7261" w:rsidRDefault="00DC7261" w:rsidP="00DC7261">
      <w:pPr>
        <w:spacing w:line="240" w:lineRule="auto"/>
        <w:ind w:left="95" w:right="95"/>
        <w:jc w:val="center"/>
        <w:rPr>
          <w:rFonts w:ascii="Arial" w:hAnsi="Arial" w:cs="Arial"/>
          <w:vanish/>
          <w:sz w:val="18"/>
          <w:szCs w:val="18"/>
        </w:rPr>
      </w:pPr>
    </w:p>
    <w:sectPr w:rsidR="00DC7261" w:rsidRPr="00DC7261" w:rsidSect="00DC7261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74"/>
    <w:rsid w:val="00576C00"/>
    <w:rsid w:val="009D2A74"/>
    <w:rsid w:val="00DC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1300</Words>
  <Characters>7413</Characters>
  <Application>Microsoft Office Word</Application>
  <DocSecurity>0</DocSecurity>
  <Lines>61</Lines>
  <Paragraphs>17</Paragraphs>
  <ScaleCrop>false</ScaleCrop>
  <Company>Computershare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HarrisD</dc:creator>
  <cp:lastModifiedBy>HarrisD</cp:lastModifiedBy>
  <cp:revision>1</cp:revision>
  <dcterms:created xsi:type="dcterms:W3CDTF">2018-02-01T19:35:00Z</dcterms:created>
  <dcterms:modified xsi:type="dcterms:W3CDTF">2018-02-01T19:38:00Z</dcterms:modified>
</cp:coreProperties>
</file>